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EAEEE" w14:textId="77777777" w:rsidR="00475745" w:rsidRDefault="005D257B" w:rsidP="00475745">
      <w:pPr>
        <w:jc w:val="center"/>
      </w:pPr>
      <w:r>
        <w:t xml:space="preserve">                                   </w:t>
      </w:r>
      <w:r w:rsidR="00475745" w:rsidRPr="00826B8F">
        <w:t>PATVIRTINTA</w:t>
      </w:r>
      <w:r w:rsidR="00475745">
        <w:t xml:space="preserve"> </w:t>
      </w:r>
    </w:p>
    <w:p w14:paraId="51BEAEEF" w14:textId="77777777" w:rsidR="00475745" w:rsidRDefault="00475745" w:rsidP="00475745">
      <w:pPr>
        <w:jc w:val="center"/>
      </w:pPr>
      <w:r>
        <w:t xml:space="preserve">                                                                              Šiaulių miesto savivaldybės administracijos</w:t>
      </w:r>
    </w:p>
    <w:p w14:paraId="51BEAEF0" w14:textId="644FFEDB" w:rsidR="00475745" w:rsidRDefault="00475745" w:rsidP="00475745">
      <w:pPr>
        <w:jc w:val="center"/>
      </w:pPr>
      <w:r>
        <w:t xml:space="preserve">                                                     </w:t>
      </w:r>
      <w:r w:rsidR="00674345">
        <w:t xml:space="preserve">              </w:t>
      </w:r>
      <w:bookmarkStart w:id="0" w:name="_GoBack"/>
      <w:bookmarkEnd w:id="0"/>
      <w:r w:rsidR="00AD1596">
        <w:t>direktoriaus 201</w:t>
      </w:r>
      <w:r w:rsidR="00F271F6">
        <w:t>8</w:t>
      </w:r>
      <w:r>
        <w:t xml:space="preserve"> m. </w:t>
      </w:r>
      <w:r w:rsidR="00F271F6">
        <w:t>balandžio</w:t>
      </w:r>
      <w:r w:rsidR="00674345">
        <w:t xml:space="preserve"> 27 </w:t>
      </w:r>
      <w:r>
        <w:t>d.</w:t>
      </w:r>
    </w:p>
    <w:p w14:paraId="51BEAEF1" w14:textId="70F8BC99" w:rsidR="00475745" w:rsidRDefault="00475745" w:rsidP="00475745">
      <w:pPr>
        <w:jc w:val="center"/>
      </w:pPr>
      <w:r>
        <w:t xml:space="preserve">                           </w:t>
      </w:r>
      <w:r w:rsidR="005D257B">
        <w:t xml:space="preserve"> </w:t>
      </w:r>
      <w:r w:rsidR="00674345">
        <w:t xml:space="preserve">           </w:t>
      </w:r>
      <w:r w:rsidR="00C74E7E">
        <w:t xml:space="preserve"> į</w:t>
      </w:r>
      <w:r>
        <w:t>sakymu Nr.</w:t>
      </w:r>
      <w:r w:rsidR="00674345">
        <w:t xml:space="preserve"> A-683</w:t>
      </w:r>
    </w:p>
    <w:p w14:paraId="51BEAEF2" w14:textId="77777777" w:rsidR="00475745" w:rsidRPr="00826B8F" w:rsidRDefault="00475745" w:rsidP="00475745">
      <w:pPr>
        <w:jc w:val="center"/>
      </w:pPr>
      <w:r>
        <w:t xml:space="preserve">                                                                       </w:t>
      </w:r>
    </w:p>
    <w:p w14:paraId="51BEAEF3" w14:textId="77777777" w:rsidR="00475745" w:rsidRPr="00826B8F" w:rsidRDefault="00475745" w:rsidP="00475745">
      <w:pPr>
        <w:jc w:val="center"/>
      </w:pPr>
    </w:p>
    <w:p w14:paraId="51BEAEF4" w14:textId="77777777" w:rsidR="00475745" w:rsidRPr="006D353A" w:rsidRDefault="00475745" w:rsidP="00475745">
      <w:pPr>
        <w:jc w:val="center"/>
        <w:rPr>
          <w:b/>
          <w:caps/>
        </w:rPr>
      </w:pPr>
      <w:r w:rsidRPr="006D353A">
        <w:rPr>
          <w:b/>
          <w:caps/>
        </w:rPr>
        <w:t xml:space="preserve">Šiaulių miesto </w:t>
      </w:r>
      <w:r w:rsidR="00F271F6">
        <w:rPr>
          <w:b/>
          <w:caps/>
        </w:rPr>
        <w:t xml:space="preserve">2018 M. </w:t>
      </w:r>
      <w:r w:rsidRPr="006D353A">
        <w:rPr>
          <w:b/>
          <w:caps/>
        </w:rPr>
        <w:t>Socialinės reabilitacijos paslaugų neįgaliesiems bendruomenėje projektams finansuot</w:t>
      </w:r>
      <w:r w:rsidR="00C5492F">
        <w:rPr>
          <w:b/>
          <w:caps/>
        </w:rPr>
        <w:t>i</w:t>
      </w:r>
      <w:r w:rsidR="00F271F6">
        <w:rPr>
          <w:b/>
          <w:caps/>
        </w:rPr>
        <w:t xml:space="preserve"> PAPILDOMAI</w:t>
      </w:r>
      <w:r w:rsidR="00C5492F">
        <w:rPr>
          <w:b/>
          <w:caps/>
        </w:rPr>
        <w:t xml:space="preserve"> skirtų </w:t>
      </w:r>
      <w:r w:rsidR="00F271F6">
        <w:rPr>
          <w:b/>
          <w:caps/>
        </w:rPr>
        <w:t xml:space="preserve">VALSTYBĖS BIUDŽETO </w:t>
      </w:r>
      <w:r w:rsidR="00C5492F">
        <w:rPr>
          <w:b/>
          <w:caps/>
        </w:rPr>
        <w:t>lėšų paskirst</w:t>
      </w:r>
      <w:r w:rsidR="008439FA">
        <w:rPr>
          <w:b/>
          <w:caps/>
        </w:rPr>
        <w:t xml:space="preserve">ymas </w:t>
      </w:r>
    </w:p>
    <w:p w14:paraId="51BEAEF5" w14:textId="77777777" w:rsidR="00475745" w:rsidRPr="00E9609A" w:rsidRDefault="00E9609A" w:rsidP="00475745">
      <w:pPr>
        <w:pStyle w:val="Paantrat"/>
        <w:jc w:val="right"/>
        <w:rPr>
          <w:szCs w:val="24"/>
        </w:rPr>
      </w:pPr>
      <w:r w:rsidRPr="00E9609A">
        <w:rPr>
          <w:szCs w:val="24"/>
        </w:rPr>
        <w:t>(Eurais)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5"/>
        <w:gridCol w:w="5097"/>
        <w:gridCol w:w="1275"/>
        <w:gridCol w:w="1560"/>
        <w:gridCol w:w="1417"/>
      </w:tblGrid>
      <w:tr w:rsidR="00475745" w14:paraId="51BEAEFC" w14:textId="77777777" w:rsidTr="00223512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EF6" w14:textId="77777777" w:rsidR="00475745" w:rsidRDefault="00475745" w:rsidP="0022351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</w:t>
            </w:r>
          </w:p>
          <w:p w14:paraId="51BEAEF7" w14:textId="77777777" w:rsidR="00475745" w:rsidRDefault="00475745" w:rsidP="00223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5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EF8" w14:textId="77777777" w:rsidR="00475745" w:rsidRDefault="00475745" w:rsidP="0022351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Organizacijos, įgyvendinančios projektą, pavadinimas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EF9" w14:textId="77777777" w:rsidR="00475745" w:rsidRDefault="00475745" w:rsidP="0022351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</w:t>
            </w:r>
          </w:p>
          <w:p w14:paraId="51BEAEFA" w14:textId="77777777" w:rsidR="00475745" w:rsidRDefault="00475745" w:rsidP="00AD1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EAEFB" w14:textId="77777777" w:rsidR="00475745" w:rsidRDefault="00F271F6" w:rsidP="0022351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jų</w:t>
            </w:r>
          </w:p>
        </w:tc>
      </w:tr>
      <w:tr w:rsidR="00475745" w14:paraId="51BEAF04" w14:textId="77777777" w:rsidTr="00223512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EFD" w14:textId="77777777" w:rsidR="00475745" w:rsidRDefault="00475745" w:rsidP="0022351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EFE" w14:textId="77777777" w:rsidR="00475745" w:rsidRDefault="00475745" w:rsidP="0022351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EFF" w14:textId="77777777" w:rsidR="00475745" w:rsidRDefault="00475745" w:rsidP="0022351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F00" w14:textId="77777777" w:rsidR="00475745" w:rsidRDefault="00AD1596" w:rsidP="0022351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475745">
              <w:rPr>
                <w:sz w:val="22"/>
                <w:szCs w:val="22"/>
              </w:rPr>
              <w:t xml:space="preserve">ėšos iš valstybės biudžeto </w:t>
            </w:r>
          </w:p>
          <w:p w14:paraId="51BEAF01" w14:textId="77777777" w:rsidR="00475745" w:rsidRDefault="00475745" w:rsidP="00AD1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EAF02" w14:textId="77777777" w:rsidR="00F271F6" w:rsidRDefault="00F271F6" w:rsidP="00F271F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Lėšos iš savivaldybės biudžeto </w:t>
            </w:r>
          </w:p>
          <w:p w14:paraId="51BEAF03" w14:textId="77777777" w:rsidR="00475745" w:rsidRDefault="00475745" w:rsidP="00AD1596">
            <w:pPr>
              <w:jc w:val="center"/>
              <w:rPr>
                <w:sz w:val="22"/>
                <w:szCs w:val="22"/>
              </w:rPr>
            </w:pPr>
          </w:p>
        </w:tc>
      </w:tr>
      <w:tr w:rsidR="00475745" w14:paraId="51BEAF0A" w14:textId="77777777" w:rsidTr="0022351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F05" w14:textId="77777777" w:rsidR="00475745" w:rsidRDefault="00475745" w:rsidP="00223512">
            <w:pPr>
              <w:pStyle w:val="Paantrat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F06" w14:textId="77777777" w:rsidR="00475745" w:rsidRDefault="00475745" w:rsidP="00223512">
            <w:pPr>
              <w:pStyle w:val="Paantrat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F07" w14:textId="77777777" w:rsidR="00475745" w:rsidRDefault="00475745" w:rsidP="00223512">
            <w:pPr>
              <w:pStyle w:val="Paantrat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F08" w14:textId="77777777" w:rsidR="00475745" w:rsidRDefault="00475745" w:rsidP="00223512">
            <w:pPr>
              <w:pStyle w:val="Paantrat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EAF09" w14:textId="77777777" w:rsidR="00475745" w:rsidRDefault="00475745" w:rsidP="00223512">
            <w:pPr>
              <w:pStyle w:val="Paantrat"/>
              <w:snapToGrid w:val="0"/>
              <w:rPr>
                <w:b/>
                <w:sz w:val="20"/>
              </w:rPr>
            </w:pPr>
          </w:p>
        </w:tc>
      </w:tr>
      <w:tr w:rsidR="0007284C" w14:paraId="51BEAF10" w14:textId="77777777" w:rsidTr="00A83FD4">
        <w:trPr>
          <w:trHeight w:val="55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0B" w14:textId="77777777" w:rsidR="0007284C" w:rsidRDefault="00A83FD4" w:rsidP="0007284C">
            <w:pPr>
              <w:snapToGrid w:val="0"/>
              <w:jc w:val="center"/>
            </w:pPr>
            <w:r>
              <w:t>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0C" w14:textId="77777777" w:rsidR="0007284C" w:rsidRDefault="00C74E7E" w:rsidP="0007284C">
            <w:r>
              <w:t>Šiaulių artrito draugija „Artis“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0D" w14:textId="77777777" w:rsidR="0007284C" w:rsidRPr="0043448C" w:rsidRDefault="00F271F6" w:rsidP="0007284C">
            <w:pPr>
              <w:jc w:val="center"/>
              <w:rPr>
                <w:bCs/>
              </w:rPr>
            </w:pPr>
            <w:r>
              <w:rPr>
                <w:bCs/>
              </w:rPr>
              <w:t>875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0E" w14:textId="77777777" w:rsidR="0007284C" w:rsidRPr="0043448C" w:rsidRDefault="00F271F6" w:rsidP="0007284C">
            <w:pPr>
              <w:jc w:val="center"/>
              <w:rPr>
                <w:bCs/>
              </w:rPr>
            </w:pPr>
            <w:r>
              <w:rPr>
                <w:bCs/>
              </w:rPr>
              <w:t>875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EAF0F" w14:textId="77777777" w:rsidR="0007284C" w:rsidRDefault="00F271F6" w:rsidP="0007284C">
            <w:pPr>
              <w:snapToGrid w:val="0"/>
              <w:jc w:val="center"/>
            </w:pPr>
            <w:r>
              <w:t>-</w:t>
            </w:r>
          </w:p>
        </w:tc>
      </w:tr>
      <w:tr w:rsidR="0007284C" w14:paraId="51BEAF16" w14:textId="77777777" w:rsidTr="00A83FD4">
        <w:trPr>
          <w:trHeight w:val="55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F11" w14:textId="77777777" w:rsidR="0007284C" w:rsidRDefault="00A83FD4" w:rsidP="0007284C">
            <w:pPr>
              <w:snapToGrid w:val="0"/>
              <w:jc w:val="center"/>
            </w:pPr>
            <w:r>
              <w:t>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F12" w14:textId="77777777" w:rsidR="0007284C" w:rsidRDefault="0007284C" w:rsidP="0007284C">
            <w:r>
              <w:t>Šiaulių krašto žmonių, sergančių cu</w:t>
            </w:r>
            <w:r w:rsidR="00C74E7E">
              <w:t>kriniu diabetu, klubas ,,Lemtis“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EAF13" w14:textId="77777777" w:rsidR="0007284C" w:rsidRPr="0043448C" w:rsidRDefault="00F271F6" w:rsidP="0007284C">
            <w:pPr>
              <w:jc w:val="center"/>
              <w:rPr>
                <w:bCs/>
              </w:rPr>
            </w:pPr>
            <w:r>
              <w:rPr>
                <w:bCs/>
              </w:rPr>
              <w:t>1222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EAF14" w14:textId="77777777" w:rsidR="0007284C" w:rsidRPr="0043448C" w:rsidRDefault="00F271F6" w:rsidP="0007284C">
            <w:pPr>
              <w:jc w:val="center"/>
              <w:rPr>
                <w:bCs/>
              </w:rPr>
            </w:pPr>
            <w:r>
              <w:rPr>
                <w:bCs/>
              </w:rPr>
              <w:t>1222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EAF15" w14:textId="77777777" w:rsidR="0007284C" w:rsidRDefault="00F271F6" w:rsidP="0007284C">
            <w:pPr>
              <w:snapToGrid w:val="0"/>
              <w:jc w:val="center"/>
            </w:pPr>
            <w:r>
              <w:t>-</w:t>
            </w:r>
          </w:p>
        </w:tc>
      </w:tr>
      <w:tr w:rsidR="0007284C" w14:paraId="51BEAF1C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F17" w14:textId="77777777" w:rsidR="0007284C" w:rsidRDefault="0007284C" w:rsidP="0007284C">
            <w:pPr>
              <w:snapToGrid w:val="0"/>
              <w:jc w:val="center"/>
            </w:pPr>
            <w:r>
              <w:t>3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F18" w14:textId="77777777" w:rsidR="0007284C" w:rsidRDefault="0007284C" w:rsidP="0007284C">
            <w:r>
              <w:t>Viešoji įstaiga Šiaulių kurčiųjų reabilitacijos centras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EAF19" w14:textId="77777777" w:rsidR="0007284C" w:rsidRPr="0043448C" w:rsidRDefault="00F271F6" w:rsidP="0007284C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EAF1A" w14:textId="77777777" w:rsidR="0007284C" w:rsidRPr="0043448C" w:rsidRDefault="00F271F6" w:rsidP="0007284C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EAF1B" w14:textId="77777777" w:rsidR="0007284C" w:rsidRDefault="00F271F6" w:rsidP="0007284C">
            <w:pPr>
              <w:snapToGrid w:val="0"/>
              <w:jc w:val="center"/>
            </w:pPr>
            <w:r>
              <w:t>-</w:t>
            </w:r>
          </w:p>
        </w:tc>
      </w:tr>
      <w:tr w:rsidR="0066354D" w14:paraId="51BEAF22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F1D" w14:textId="77777777" w:rsidR="0066354D" w:rsidRDefault="0066354D" w:rsidP="0066354D">
            <w:pPr>
              <w:snapToGrid w:val="0"/>
              <w:jc w:val="center"/>
            </w:pPr>
            <w:r>
              <w:t>4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F1E" w14:textId="77777777" w:rsidR="0066354D" w:rsidRDefault="0066354D" w:rsidP="0066354D">
            <w:r>
              <w:t>Viešoji įstaiga Šiaulių  ir Tauragės regionų aklųjų centras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EAF1F" w14:textId="77777777" w:rsidR="0066354D" w:rsidRPr="00C93C7E" w:rsidRDefault="00F271F6" w:rsidP="0066354D">
            <w:pPr>
              <w:jc w:val="center"/>
              <w:rPr>
                <w:bCs/>
              </w:rPr>
            </w:pPr>
            <w:r>
              <w:rPr>
                <w:bCs/>
              </w:rPr>
              <w:t>2009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EAF20" w14:textId="77777777" w:rsidR="0066354D" w:rsidRPr="0043448C" w:rsidRDefault="00F271F6" w:rsidP="0066354D">
            <w:pPr>
              <w:jc w:val="center"/>
              <w:rPr>
                <w:bCs/>
              </w:rPr>
            </w:pPr>
            <w:r>
              <w:rPr>
                <w:bCs/>
              </w:rPr>
              <w:t>2009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EAF21" w14:textId="77777777" w:rsidR="0066354D" w:rsidRDefault="00F271F6" w:rsidP="0066354D">
            <w:pPr>
              <w:snapToGrid w:val="0"/>
              <w:jc w:val="center"/>
            </w:pPr>
            <w:r>
              <w:t>-</w:t>
            </w:r>
          </w:p>
        </w:tc>
      </w:tr>
      <w:tr w:rsidR="0007284C" w14:paraId="51BEAF28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F23" w14:textId="77777777" w:rsidR="0007284C" w:rsidRDefault="0007284C" w:rsidP="0007284C">
            <w:pPr>
              <w:snapToGrid w:val="0"/>
              <w:jc w:val="center"/>
            </w:pPr>
            <w:r>
              <w:t>5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F24" w14:textId="77777777" w:rsidR="0007284C" w:rsidRDefault="0007284C" w:rsidP="0007284C">
            <w:r>
              <w:t>Sutrikusio intelekto žmonių g</w:t>
            </w:r>
            <w:r w:rsidR="00C74E7E">
              <w:t>lobos bendrija ,,Šiaulių viltis“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EAF25" w14:textId="77777777" w:rsidR="0007284C" w:rsidRPr="0043448C" w:rsidRDefault="00F271F6" w:rsidP="0007284C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EAF26" w14:textId="77777777" w:rsidR="0007284C" w:rsidRPr="0043448C" w:rsidRDefault="00F271F6" w:rsidP="0007284C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EAF27" w14:textId="77777777" w:rsidR="0007284C" w:rsidRDefault="00F271F6" w:rsidP="0007284C">
            <w:pPr>
              <w:snapToGrid w:val="0"/>
              <w:jc w:val="center"/>
            </w:pPr>
            <w:r>
              <w:t>-</w:t>
            </w:r>
          </w:p>
        </w:tc>
      </w:tr>
      <w:tr w:rsidR="0007284C" w14:paraId="51BEAF2E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F29" w14:textId="77777777" w:rsidR="0007284C" w:rsidRDefault="0007284C" w:rsidP="0007284C">
            <w:pPr>
              <w:snapToGrid w:val="0"/>
              <w:jc w:val="center"/>
            </w:pPr>
            <w:r>
              <w:t>6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F2A" w14:textId="77777777" w:rsidR="0007284C" w:rsidRDefault="0007284C" w:rsidP="0007284C">
            <w:r>
              <w:t xml:space="preserve">Šiaulių miesto moterų krūties </w:t>
            </w:r>
            <w:r w:rsidR="00C74E7E">
              <w:t>patologijos asociacija ,,Salvia“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EAF2B" w14:textId="77777777" w:rsidR="0007284C" w:rsidRPr="0043448C" w:rsidRDefault="00F271F6" w:rsidP="0007284C">
            <w:pPr>
              <w:jc w:val="center"/>
              <w:rPr>
                <w:bCs/>
              </w:rPr>
            </w:pPr>
            <w:r>
              <w:rPr>
                <w:bCs/>
              </w:rPr>
              <w:t>1100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EAF2C" w14:textId="77777777" w:rsidR="0007284C" w:rsidRPr="0043448C" w:rsidRDefault="00F271F6" w:rsidP="0007284C">
            <w:pPr>
              <w:jc w:val="center"/>
              <w:rPr>
                <w:bCs/>
              </w:rPr>
            </w:pPr>
            <w:r>
              <w:rPr>
                <w:bCs/>
              </w:rPr>
              <w:t>1100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EAF2D" w14:textId="77777777" w:rsidR="0007284C" w:rsidRDefault="00F271F6" w:rsidP="0007284C">
            <w:pPr>
              <w:snapToGrid w:val="0"/>
              <w:jc w:val="center"/>
            </w:pPr>
            <w:r>
              <w:t>-</w:t>
            </w:r>
          </w:p>
        </w:tc>
      </w:tr>
      <w:tr w:rsidR="0007284C" w14:paraId="51BEAF34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2F" w14:textId="77777777" w:rsidR="0007284C" w:rsidRDefault="0007284C" w:rsidP="0007284C">
            <w:pPr>
              <w:snapToGrid w:val="0"/>
              <w:jc w:val="center"/>
            </w:pPr>
            <w:r>
              <w:t>7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30" w14:textId="77777777" w:rsidR="0007284C" w:rsidRDefault="0007284C" w:rsidP="0007284C">
            <w:r>
              <w:t>Šiaulių miesto ne</w:t>
            </w:r>
            <w:r w:rsidR="00C74E7E">
              <w:t>įgaliųjų klubas „Dvasinė šiluma“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31" w14:textId="77777777" w:rsidR="0007284C" w:rsidRPr="0043448C" w:rsidRDefault="00F271F6" w:rsidP="0007284C">
            <w:pPr>
              <w:jc w:val="center"/>
              <w:rPr>
                <w:bCs/>
              </w:rPr>
            </w:pPr>
            <w:r>
              <w:rPr>
                <w:bCs/>
              </w:rPr>
              <w:t>1007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32" w14:textId="77777777" w:rsidR="0007284C" w:rsidRPr="0043448C" w:rsidRDefault="00F271F6" w:rsidP="0007284C">
            <w:pPr>
              <w:jc w:val="center"/>
              <w:rPr>
                <w:bCs/>
              </w:rPr>
            </w:pPr>
            <w:r>
              <w:rPr>
                <w:bCs/>
              </w:rPr>
              <w:t>1007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EAF33" w14:textId="77777777" w:rsidR="0007284C" w:rsidRDefault="00F271F6" w:rsidP="0007284C">
            <w:pPr>
              <w:snapToGrid w:val="0"/>
              <w:jc w:val="center"/>
            </w:pPr>
            <w:r>
              <w:t>-</w:t>
            </w:r>
          </w:p>
        </w:tc>
      </w:tr>
      <w:tr w:rsidR="0007284C" w14:paraId="51BEAF3A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35" w14:textId="77777777" w:rsidR="0007284C" w:rsidRDefault="0007284C" w:rsidP="0007284C">
            <w:pPr>
              <w:snapToGrid w:val="0"/>
              <w:jc w:val="center"/>
            </w:pPr>
            <w:r>
              <w:t>8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36" w14:textId="77777777" w:rsidR="0007284C" w:rsidRDefault="0007284C" w:rsidP="0007284C">
            <w:r>
              <w:t xml:space="preserve">Šiaulių miesto neįgaliųjų draugija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37" w14:textId="77777777" w:rsidR="0007284C" w:rsidRPr="0043448C" w:rsidRDefault="00F271F6" w:rsidP="0007284C">
            <w:pPr>
              <w:jc w:val="center"/>
              <w:rPr>
                <w:bCs/>
              </w:rPr>
            </w:pPr>
            <w:r>
              <w:rPr>
                <w:bCs/>
              </w:rPr>
              <w:t>1372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38" w14:textId="77777777" w:rsidR="0007284C" w:rsidRPr="0043448C" w:rsidRDefault="00F271F6" w:rsidP="0007284C">
            <w:pPr>
              <w:jc w:val="center"/>
              <w:rPr>
                <w:bCs/>
              </w:rPr>
            </w:pPr>
            <w:r>
              <w:rPr>
                <w:bCs/>
              </w:rPr>
              <w:t>1372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EAF39" w14:textId="77777777" w:rsidR="0007284C" w:rsidRDefault="00F271F6" w:rsidP="0007284C">
            <w:pPr>
              <w:snapToGrid w:val="0"/>
              <w:jc w:val="center"/>
            </w:pPr>
            <w:r>
              <w:t>-</w:t>
            </w:r>
          </w:p>
        </w:tc>
      </w:tr>
      <w:tr w:rsidR="0007284C" w14:paraId="51BEAF40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3B" w14:textId="77777777" w:rsidR="0007284C" w:rsidRDefault="0007284C" w:rsidP="0007284C">
            <w:pPr>
              <w:snapToGrid w:val="0"/>
              <w:jc w:val="center"/>
            </w:pPr>
            <w:r>
              <w:t>9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3C" w14:textId="77777777" w:rsidR="0007284C" w:rsidRDefault="0007284C" w:rsidP="0007284C">
            <w:r>
              <w:t>Lietuvos  neįgaliųjų draugija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3D" w14:textId="77777777" w:rsidR="0007284C" w:rsidRPr="0043448C" w:rsidRDefault="00F271F6" w:rsidP="008439FA">
            <w:pPr>
              <w:jc w:val="center"/>
              <w:rPr>
                <w:bCs/>
              </w:rPr>
            </w:pPr>
            <w:r>
              <w:rPr>
                <w:bCs/>
              </w:rPr>
              <w:t>323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3E" w14:textId="77777777" w:rsidR="0007284C" w:rsidRPr="0043448C" w:rsidRDefault="00F271F6" w:rsidP="0007284C">
            <w:pPr>
              <w:jc w:val="center"/>
              <w:rPr>
                <w:bCs/>
              </w:rPr>
            </w:pPr>
            <w:r>
              <w:rPr>
                <w:bCs/>
              </w:rPr>
              <w:t>323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EAF3F" w14:textId="77777777" w:rsidR="0007284C" w:rsidRDefault="00F271F6" w:rsidP="0007284C">
            <w:pPr>
              <w:snapToGrid w:val="0"/>
              <w:jc w:val="center"/>
            </w:pPr>
            <w:r>
              <w:t>-</w:t>
            </w:r>
          </w:p>
        </w:tc>
      </w:tr>
      <w:tr w:rsidR="0066354D" w14:paraId="51BEAF46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F41" w14:textId="77777777" w:rsidR="0066354D" w:rsidRDefault="0066354D" w:rsidP="0066354D">
            <w:pPr>
              <w:snapToGrid w:val="0"/>
              <w:jc w:val="center"/>
            </w:pPr>
            <w:r>
              <w:t>10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F42" w14:textId="77777777" w:rsidR="0066354D" w:rsidRDefault="0066354D" w:rsidP="0066354D">
            <w:r>
              <w:t>Šiaulių apskrities sergančiųjų išsėtine skleroze draugija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EAF43" w14:textId="77777777" w:rsidR="0066354D" w:rsidRPr="00C93C7E" w:rsidRDefault="00F271F6" w:rsidP="0066354D">
            <w:pPr>
              <w:jc w:val="center"/>
              <w:rPr>
                <w:bCs/>
              </w:rPr>
            </w:pPr>
            <w:r>
              <w:rPr>
                <w:bCs/>
              </w:rPr>
              <w:t>2077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EAF44" w14:textId="77777777" w:rsidR="0066354D" w:rsidRPr="0043448C" w:rsidRDefault="00F271F6" w:rsidP="0066354D">
            <w:pPr>
              <w:jc w:val="center"/>
              <w:rPr>
                <w:bCs/>
              </w:rPr>
            </w:pPr>
            <w:r>
              <w:rPr>
                <w:bCs/>
              </w:rPr>
              <w:t>2077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EAF45" w14:textId="77777777" w:rsidR="0066354D" w:rsidRDefault="00F271F6" w:rsidP="0066354D">
            <w:pPr>
              <w:snapToGrid w:val="0"/>
              <w:jc w:val="center"/>
            </w:pPr>
            <w:r>
              <w:t>-</w:t>
            </w:r>
          </w:p>
        </w:tc>
      </w:tr>
      <w:tr w:rsidR="0007284C" w14:paraId="51BEAF4C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47" w14:textId="77777777" w:rsidR="0007284C" w:rsidRDefault="0007284C" w:rsidP="0007284C">
            <w:pPr>
              <w:snapToGrid w:val="0"/>
              <w:jc w:val="center"/>
            </w:pPr>
            <w:r>
              <w:t>11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48" w14:textId="77777777" w:rsidR="0007284C" w:rsidRDefault="00C74E7E" w:rsidP="0007284C">
            <w:r>
              <w:t>VŠĮ  „Motinos Teresės šeimų namai“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49" w14:textId="77777777" w:rsidR="0007284C" w:rsidRPr="0043448C" w:rsidRDefault="00F271F6" w:rsidP="0007284C">
            <w:pPr>
              <w:jc w:val="center"/>
              <w:rPr>
                <w:bCs/>
              </w:rPr>
            </w:pPr>
            <w:r>
              <w:rPr>
                <w:bCs/>
              </w:rPr>
              <w:t>1043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4A" w14:textId="77777777" w:rsidR="0007284C" w:rsidRPr="0043448C" w:rsidRDefault="00F271F6" w:rsidP="0007284C">
            <w:pPr>
              <w:jc w:val="center"/>
              <w:rPr>
                <w:bCs/>
              </w:rPr>
            </w:pPr>
            <w:r>
              <w:rPr>
                <w:bCs/>
              </w:rPr>
              <w:t>1043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EAF4B" w14:textId="77777777" w:rsidR="0007284C" w:rsidRDefault="00F271F6" w:rsidP="0007284C">
            <w:pPr>
              <w:snapToGrid w:val="0"/>
              <w:jc w:val="center"/>
            </w:pPr>
            <w:r>
              <w:t>-</w:t>
            </w:r>
          </w:p>
        </w:tc>
      </w:tr>
      <w:tr w:rsidR="0007284C" w14:paraId="51BEAF52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4D" w14:textId="77777777" w:rsidR="0007284C" w:rsidRDefault="0007284C" w:rsidP="0007284C">
            <w:pPr>
              <w:snapToGrid w:val="0"/>
              <w:jc w:val="center"/>
            </w:pPr>
            <w:r>
              <w:t>12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4E" w14:textId="77777777" w:rsidR="0007284C" w:rsidRDefault="0007284C" w:rsidP="0007284C">
            <w:r>
              <w:t>Šiaulių Parkinsono draugija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4F" w14:textId="77777777" w:rsidR="0007284C" w:rsidRPr="0043448C" w:rsidRDefault="00F271F6" w:rsidP="0007284C">
            <w:pPr>
              <w:jc w:val="center"/>
              <w:rPr>
                <w:bCs/>
              </w:rPr>
            </w:pPr>
            <w:r>
              <w:rPr>
                <w:bCs/>
              </w:rPr>
              <w:t>998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50" w14:textId="77777777" w:rsidR="0007284C" w:rsidRPr="0043448C" w:rsidRDefault="00F271F6" w:rsidP="0007284C">
            <w:pPr>
              <w:jc w:val="center"/>
              <w:rPr>
                <w:bCs/>
              </w:rPr>
            </w:pPr>
            <w:r>
              <w:rPr>
                <w:bCs/>
              </w:rPr>
              <w:t>998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EAF51" w14:textId="77777777" w:rsidR="0007284C" w:rsidRDefault="00F271F6" w:rsidP="0007284C">
            <w:pPr>
              <w:snapToGrid w:val="0"/>
              <w:jc w:val="center"/>
            </w:pPr>
            <w:r>
              <w:t>-</w:t>
            </w:r>
          </w:p>
        </w:tc>
      </w:tr>
      <w:tr w:rsidR="0007284C" w14:paraId="51BEAF58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53" w14:textId="77777777" w:rsidR="0007284C" w:rsidRDefault="0007284C" w:rsidP="0007284C">
            <w:pPr>
              <w:snapToGrid w:val="0"/>
              <w:jc w:val="center"/>
            </w:pPr>
            <w:r>
              <w:t>13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54" w14:textId="77777777" w:rsidR="0007284C" w:rsidRDefault="0007284C" w:rsidP="0007284C">
            <w:r>
              <w:t xml:space="preserve">Asociacija </w:t>
            </w:r>
            <w:r w:rsidR="00C74E7E">
              <w:t>„Maži žingsneliai“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55" w14:textId="77777777" w:rsidR="0007284C" w:rsidRPr="0043448C" w:rsidRDefault="00F271F6" w:rsidP="0007284C">
            <w:pPr>
              <w:jc w:val="center"/>
              <w:rPr>
                <w:bCs/>
              </w:rPr>
            </w:pPr>
            <w:r>
              <w:rPr>
                <w:bCs/>
              </w:rPr>
              <w:t>1658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56" w14:textId="77777777" w:rsidR="0007284C" w:rsidRPr="0043448C" w:rsidRDefault="00F271F6" w:rsidP="0007284C">
            <w:pPr>
              <w:jc w:val="center"/>
              <w:rPr>
                <w:bCs/>
              </w:rPr>
            </w:pPr>
            <w:r>
              <w:rPr>
                <w:bCs/>
              </w:rPr>
              <w:t>1658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EAF57" w14:textId="77777777" w:rsidR="0007284C" w:rsidRDefault="00F271F6" w:rsidP="0007284C">
            <w:pPr>
              <w:snapToGrid w:val="0"/>
              <w:jc w:val="center"/>
            </w:pPr>
            <w:r>
              <w:t>-</w:t>
            </w:r>
          </w:p>
        </w:tc>
      </w:tr>
      <w:tr w:rsidR="00F64410" w14:paraId="51BEAF5E" w14:textId="77777777" w:rsidTr="00056B20">
        <w:trPr>
          <w:trHeight w:val="41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F59" w14:textId="77777777" w:rsidR="00F64410" w:rsidRDefault="00F64410" w:rsidP="0084596B">
            <w:pPr>
              <w:snapToGrid w:val="0"/>
              <w:jc w:val="center"/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5A" w14:textId="77777777" w:rsidR="00F64410" w:rsidRDefault="00F64410" w:rsidP="0084596B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Iš viso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5B" w14:textId="77777777" w:rsidR="00F64410" w:rsidRDefault="00F271F6" w:rsidP="0084596B">
            <w:pPr>
              <w:snapToGri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15024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AF5C" w14:textId="77777777" w:rsidR="00F64410" w:rsidRDefault="00F271F6" w:rsidP="008459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EAF5D" w14:textId="77777777" w:rsidR="00F64410" w:rsidRDefault="006F12A8" w:rsidP="0084596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51BEAF5F" w14:textId="77777777" w:rsidR="00475745" w:rsidRDefault="00475745" w:rsidP="00475745">
      <w:pPr>
        <w:rPr>
          <w:i/>
          <w:sz w:val="20"/>
          <w:szCs w:val="20"/>
        </w:rPr>
      </w:pPr>
    </w:p>
    <w:p w14:paraId="51BEAF60" w14:textId="77777777" w:rsidR="00475745" w:rsidRDefault="00475745" w:rsidP="00475745"/>
    <w:p w14:paraId="51BEAF61" w14:textId="77777777" w:rsidR="00475745" w:rsidRDefault="00475745" w:rsidP="00475745">
      <w:pPr>
        <w:jc w:val="center"/>
      </w:pPr>
      <w:r>
        <w:t>____________________________________________________</w:t>
      </w:r>
    </w:p>
    <w:p w14:paraId="51BEAF62" w14:textId="77777777" w:rsidR="00475745" w:rsidRDefault="00475745" w:rsidP="00475745"/>
    <w:p w14:paraId="51BEAF63" w14:textId="77777777" w:rsidR="00475745" w:rsidRDefault="00475745" w:rsidP="000338FC">
      <w:pPr>
        <w:pStyle w:val="Paantrat"/>
        <w:jc w:val="both"/>
      </w:pPr>
    </w:p>
    <w:sectPr w:rsidR="00475745" w:rsidSect="00223512">
      <w:pgSz w:w="11906" w:h="16838"/>
      <w:pgMar w:top="1134" w:right="567" w:bottom="1134" w:left="1701" w:header="1077" w:footer="7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E0568" w14:textId="77777777" w:rsidR="00532351" w:rsidRDefault="00532351">
      <w:r>
        <w:separator/>
      </w:r>
    </w:p>
  </w:endnote>
  <w:endnote w:type="continuationSeparator" w:id="0">
    <w:p w14:paraId="68465142" w14:textId="77777777" w:rsidR="00532351" w:rsidRDefault="0053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6F339" w14:textId="77777777" w:rsidR="00532351" w:rsidRDefault="00532351">
      <w:r>
        <w:separator/>
      </w:r>
    </w:p>
  </w:footnote>
  <w:footnote w:type="continuationSeparator" w:id="0">
    <w:p w14:paraId="5AE832EB" w14:textId="77777777" w:rsidR="00532351" w:rsidRDefault="00532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41"/>
    <w:rsid w:val="000338FC"/>
    <w:rsid w:val="00056B20"/>
    <w:rsid w:val="0007284C"/>
    <w:rsid w:val="0019700D"/>
    <w:rsid w:val="001A713F"/>
    <w:rsid w:val="00223512"/>
    <w:rsid w:val="00227BD1"/>
    <w:rsid w:val="002E0140"/>
    <w:rsid w:val="003320EE"/>
    <w:rsid w:val="00441B67"/>
    <w:rsid w:val="0046037A"/>
    <w:rsid w:val="004750F2"/>
    <w:rsid w:val="00475745"/>
    <w:rsid w:val="005121A5"/>
    <w:rsid w:val="00532351"/>
    <w:rsid w:val="00550A78"/>
    <w:rsid w:val="0055257A"/>
    <w:rsid w:val="005854E3"/>
    <w:rsid w:val="005D257B"/>
    <w:rsid w:val="005F44C2"/>
    <w:rsid w:val="0066354D"/>
    <w:rsid w:val="00674345"/>
    <w:rsid w:val="006F12A8"/>
    <w:rsid w:val="007A18B7"/>
    <w:rsid w:val="008439FA"/>
    <w:rsid w:val="0084596B"/>
    <w:rsid w:val="009438E9"/>
    <w:rsid w:val="0099337A"/>
    <w:rsid w:val="00A17A95"/>
    <w:rsid w:val="00A83FD4"/>
    <w:rsid w:val="00AC46FB"/>
    <w:rsid w:val="00AD1596"/>
    <w:rsid w:val="00AF1476"/>
    <w:rsid w:val="00B3003C"/>
    <w:rsid w:val="00B31CB8"/>
    <w:rsid w:val="00C06B66"/>
    <w:rsid w:val="00C11D55"/>
    <w:rsid w:val="00C33901"/>
    <w:rsid w:val="00C5492F"/>
    <w:rsid w:val="00C70E04"/>
    <w:rsid w:val="00C74E7E"/>
    <w:rsid w:val="00C82026"/>
    <w:rsid w:val="00C83641"/>
    <w:rsid w:val="00C93C7E"/>
    <w:rsid w:val="00D17B38"/>
    <w:rsid w:val="00E9609A"/>
    <w:rsid w:val="00EA6C7D"/>
    <w:rsid w:val="00EC0B68"/>
    <w:rsid w:val="00F271F6"/>
    <w:rsid w:val="00F50080"/>
    <w:rsid w:val="00F64410"/>
    <w:rsid w:val="00F670B8"/>
    <w:rsid w:val="00F7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BEAEEE"/>
  <w15:chartTrackingRefBased/>
  <w15:docId w15:val="{8E13A23A-40DA-4F9B-BC75-7BC5D72A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antrat">
    <w:name w:val="Subtitle"/>
    <w:basedOn w:val="prastasis"/>
    <w:next w:val="Pagrindinistekstas"/>
    <w:qFormat/>
    <w:pPr>
      <w:jc w:val="center"/>
    </w:pPr>
    <w:rPr>
      <w:szCs w:val="20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Hyperlink3">
    <w:name w:val="Hyperlink3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customStyle="1" w:styleId="CentrBold">
    <w:name w:val="CentrBold"/>
    <w:pPr>
      <w:suppressAutoHyphens/>
      <w:autoSpaceDE w:val="0"/>
      <w:jc w:val="center"/>
    </w:pPr>
    <w:rPr>
      <w:rFonts w:ascii="TimesLT" w:eastAsia="Arial" w:hAnsi="TimesLT"/>
      <w:b/>
      <w:bCs/>
      <w:caps/>
      <w:lang w:val="en-US" w:eastAsia="ar-SA"/>
    </w:rPr>
  </w:style>
  <w:style w:type="paragraph" w:styleId="Antrats">
    <w:name w:val="header"/>
    <w:basedOn w:val="prastasis"/>
    <w:pPr>
      <w:tabs>
        <w:tab w:val="center" w:pos="4986"/>
        <w:tab w:val="right" w:pos="9972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3FD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83FD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Socialinės reabilitacijos paslaugų neįgaliesiems bendruomenėje projektų finansavimo tvarkos aprašo</vt:lpstr>
      <vt:lpstr>Socialinės reabilitacijos paslaugų neįgaliesiems bendruomenėje projektų finansavimo tvarkos aprašo</vt:lpstr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Socialinės reabilitacijos paslaugų neįgaliesiems bendruomenėje projektų finansavimo tvarkos aprašo</dc:title>
  <dc:creator>GENUTE</dc:creator>
  <cp:lastModifiedBy>Vitalija Slavickienė</cp:lastModifiedBy>
  <cp:revision>4</cp:revision>
  <cp:lastPrinted>2017-12-11T15:14:00Z</cp:lastPrinted>
  <dcterms:created xsi:type="dcterms:W3CDTF">2019-09-11T11:52:00Z</dcterms:created>
  <dcterms:modified xsi:type="dcterms:W3CDTF">2019-09-11T12:02:00Z</dcterms:modified>
</cp:coreProperties>
</file>